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BBF" w:rsidRDefault="00052BBF" w:rsidP="00052B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32588">
        <w:rPr>
          <w:rFonts w:ascii="Times New Roman" w:hAnsi="Times New Roman"/>
        </w:rPr>
        <w:t>Лейпцигского</w:t>
      </w:r>
      <w:r>
        <w:rPr>
          <w:rFonts w:ascii="Times New Roman" w:hAnsi="Times New Roman"/>
        </w:rPr>
        <w:t xml:space="preserve"> сельского поселения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971D81">
        <w:rPr>
          <w:rFonts w:ascii="Times New Roman" w:hAnsi="Times New Roman"/>
        </w:rPr>
        <w:t>28 февраля</w:t>
      </w:r>
      <w:r>
        <w:rPr>
          <w:rFonts w:ascii="Times New Roman" w:hAnsi="Times New Roman"/>
        </w:rPr>
        <w:t xml:space="preserve"> 2025 года №</w:t>
      </w:r>
      <w:r w:rsidR="00971D81">
        <w:rPr>
          <w:rFonts w:ascii="Times New Roman" w:hAnsi="Times New Roman"/>
        </w:rPr>
        <w:t xml:space="preserve"> 9</w:t>
      </w:r>
    </w:p>
    <w:p w:rsidR="00052BBF" w:rsidRDefault="00052BBF" w:rsidP="00052BBF">
      <w:pPr>
        <w:jc w:val="right"/>
        <w:outlineLvl w:val="0"/>
        <w:rPr>
          <w:rFonts w:ascii="Times New Roman" w:hAnsi="Times New Roman"/>
        </w:rPr>
      </w:pPr>
    </w:p>
    <w:p w:rsidR="00052BBF" w:rsidRDefault="00052BBF" w:rsidP="00052B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  <w:bookmarkStart w:id="0" w:name="_GoBack"/>
      <w:bookmarkEnd w:id="0"/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бюджете </w:t>
      </w:r>
      <w:r w:rsidR="00532588">
        <w:rPr>
          <w:rFonts w:ascii="Times New Roman" w:hAnsi="Times New Roman"/>
        </w:rPr>
        <w:t>Лейпцигского</w:t>
      </w:r>
      <w:r>
        <w:rPr>
          <w:rFonts w:ascii="Times New Roman" w:hAnsi="Times New Roman"/>
        </w:rPr>
        <w:t xml:space="preserve"> сельского поселения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052BBF" w:rsidRDefault="00532588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34</w:t>
      </w:r>
    </w:p>
    <w:p w:rsidR="00F778DC" w:rsidRDefault="00F778DC" w:rsidP="00396C7C">
      <w:pPr>
        <w:jc w:val="right"/>
        <w:rPr>
          <w:rFonts w:ascii="Times New Roman" w:hAnsi="Times New Roman"/>
        </w:rPr>
      </w:pPr>
    </w:p>
    <w:p w:rsidR="00F778DC" w:rsidRPr="007247C2" w:rsidRDefault="00F778DC" w:rsidP="00396C7C">
      <w:pPr>
        <w:jc w:val="right"/>
        <w:rPr>
          <w:rFonts w:ascii="Times New Roman" w:hAnsi="Times New Roman"/>
        </w:rPr>
      </w:pP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5325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2025</w:t>
      </w: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 годов</w:t>
      </w: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78DC" w:rsidRDefault="00F778DC" w:rsidP="00F778D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10205" w:type="dxa"/>
        <w:tblLayout w:type="fixed"/>
        <w:tblLook w:val="04A0" w:firstRow="1" w:lastRow="0" w:firstColumn="1" w:lastColumn="0" w:noHBand="0" w:noVBand="1"/>
      </w:tblPr>
      <w:tblGrid>
        <w:gridCol w:w="3057"/>
        <w:gridCol w:w="637"/>
        <w:gridCol w:w="764"/>
        <w:gridCol w:w="787"/>
        <w:gridCol w:w="1276"/>
        <w:gridCol w:w="567"/>
        <w:gridCol w:w="1134"/>
        <w:gridCol w:w="992"/>
        <w:gridCol w:w="991"/>
      </w:tblGrid>
      <w:tr w:rsidR="00D86C41" w:rsidRPr="00D86C41" w:rsidTr="00971D81">
        <w:trPr>
          <w:trHeight w:val="270"/>
        </w:trPr>
        <w:tc>
          <w:tcPr>
            <w:tcW w:w="3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  <w:r w:rsidRPr="00D86C41">
              <w:rPr>
                <w:rFonts w:ascii="Arial CYR" w:hAnsi="Arial CYR" w:cs="Arial CYR"/>
                <w:sz w:val="16"/>
                <w:szCs w:val="16"/>
              </w:rPr>
              <w:t>Единица измерения: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971D8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</w:t>
            </w:r>
            <w:r w:rsidR="00D86C41" w:rsidRPr="00D86C4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971D8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</w:t>
            </w:r>
            <w:r w:rsidR="00D86C41" w:rsidRPr="00D86C4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971D8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2027</w:t>
            </w:r>
            <w:r w:rsidR="00D86C41" w:rsidRPr="00D86C4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10 074,94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3 124,60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sz w:val="16"/>
                <w:szCs w:val="16"/>
              </w:rPr>
              <w:t>2 951,00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Администрация Лейпцигского сельского поселения </w:t>
            </w:r>
            <w:proofErr w:type="spellStart"/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10 074,94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3 124,60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2 951,00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3 266,62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2 460,24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2 295,49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D86C41" w:rsidRPr="00D86C41" w:rsidTr="00971D81">
        <w:trPr>
          <w:trHeight w:val="112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</w:tr>
      <w:tr w:rsidR="00D86C41" w:rsidRPr="00D86C41" w:rsidTr="00971D81">
        <w:trPr>
          <w:trHeight w:val="105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1 969,05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1 934,05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1 934,05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D86C41" w:rsidRPr="00D86C41" w:rsidTr="00971D81">
        <w:trPr>
          <w:trHeight w:val="112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1 210,30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642,84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84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D86C41" w:rsidRPr="00D86C41" w:rsidTr="00971D81">
        <w:trPr>
          <w:trHeight w:val="112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482,60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501,84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337,09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7240272201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41,87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D86C41" w:rsidRPr="00D86C41" w:rsidTr="00971D81">
        <w:trPr>
          <w:trHeight w:val="84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D86C41" w:rsidRPr="00D86C41" w:rsidTr="00971D81">
        <w:trPr>
          <w:trHeight w:val="112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84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«Обеспечение первичных мер пожарной </w:t>
            </w: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7140171101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507,00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71401S6140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1 179,65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1 523,68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476,32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7440174102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7440174103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386,85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386,85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24,47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12,47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112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1 042,70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460,16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444,11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1 346,28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112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21,24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63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50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420"/>
        </w:trPr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120,96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86C41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120,96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86C41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D86C41" w:rsidRPr="00D86C41" w:rsidTr="00971D81">
        <w:trPr>
          <w:trHeight w:val="255"/>
        </w:trPr>
        <w:tc>
          <w:tcPr>
            <w:tcW w:w="3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6C41" w:rsidRPr="00D86C41" w:rsidRDefault="00D86C41" w:rsidP="00D86C4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D86C41" w:rsidRDefault="00D86C41" w:rsidP="00F778DC">
      <w:pPr>
        <w:jc w:val="right"/>
        <w:rPr>
          <w:rFonts w:ascii="Times New Roman" w:hAnsi="Times New Roman"/>
        </w:rPr>
      </w:pPr>
    </w:p>
    <w:p w:rsidR="004442BF" w:rsidRDefault="004442BF" w:rsidP="00F778DC">
      <w:pPr>
        <w:jc w:val="right"/>
        <w:rPr>
          <w:rFonts w:ascii="Times New Roman" w:hAnsi="Times New Roman"/>
        </w:rPr>
      </w:pPr>
    </w:p>
    <w:p w:rsidR="004442BF" w:rsidRDefault="004442BF" w:rsidP="00F778DC">
      <w:pPr>
        <w:jc w:val="right"/>
        <w:rPr>
          <w:rFonts w:ascii="Times New Roman" w:hAnsi="Times New Roman"/>
        </w:rPr>
      </w:pPr>
    </w:p>
    <w:p w:rsidR="004442BF" w:rsidRDefault="004442BF" w:rsidP="00D86C41">
      <w:pPr>
        <w:rPr>
          <w:rFonts w:ascii="Times New Roman" w:hAnsi="Times New Roman"/>
        </w:rPr>
      </w:pPr>
    </w:p>
    <w:sectPr w:rsidR="004442BF" w:rsidSect="005733C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52BBF"/>
    <w:rsid w:val="0007576B"/>
    <w:rsid w:val="000849E0"/>
    <w:rsid w:val="00293042"/>
    <w:rsid w:val="003262F4"/>
    <w:rsid w:val="00396C7C"/>
    <w:rsid w:val="004442BF"/>
    <w:rsid w:val="00483B04"/>
    <w:rsid w:val="00532588"/>
    <w:rsid w:val="005733C6"/>
    <w:rsid w:val="008152BD"/>
    <w:rsid w:val="00971D81"/>
    <w:rsid w:val="00A15435"/>
    <w:rsid w:val="00D86C41"/>
    <w:rsid w:val="00E17260"/>
    <w:rsid w:val="00EB397A"/>
    <w:rsid w:val="00F7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3262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2024-02-05T04:53:00Z</dcterms:created>
  <dcterms:modified xsi:type="dcterms:W3CDTF">2025-03-05T04:58:00Z</dcterms:modified>
</cp:coreProperties>
</file>